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09F" w:rsidRDefault="0051709F" w:rsidP="0051709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44444"/>
        </w:rPr>
      </w:pPr>
      <w:r>
        <w:rPr>
          <w:rFonts w:ascii="Arial" w:hAnsi="Arial" w:cs="Arial"/>
          <w:b/>
          <w:bCs/>
          <w:noProof/>
          <w:color w:val="9D0039"/>
          <w:sz w:val="32"/>
          <w:szCs w:val="32"/>
        </w:rPr>
        <w:drawing>
          <wp:inline distT="0" distB="0" distL="0" distR="0">
            <wp:extent cx="5715000" cy="4038600"/>
            <wp:effectExtent l="19050" t="0" r="0" b="0"/>
            <wp:docPr id="1" name="Рисунок 1" descr="http://t441539.dou.obrazovanie33.ru/upload/site_files/39/%D0%94%D0%B5%D0%BD%D1%8C%20%D1%81%D0%B5%D0%BC%D1%8C%D0%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441539.dou.obrazovanie33.ru/upload/site_files/39/%D0%94%D0%B5%D0%BD%D1%8C%20%D1%81%D0%B5%D0%BC%D1%8C%D0%B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09F" w:rsidRDefault="0051709F" w:rsidP="0051709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44444"/>
        </w:rPr>
      </w:pPr>
      <w:r>
        <w:rPr>
          <w:rFonts w:ascii="Arial" w:hAnsi="Arial" w:cs="Arial"/>
          <w:b/>
          <w:bCs/>
          <w:color w:val="9D0039"/>
          <w:sz w:val="32"/>
          <w:szCs w:val="32"/>
        </w:rPr>
        <w:t>Любите! И цените счастье - оно рождается в семье!</w:t>
      </w:r>
    </w:p>
    <w:p w:rsidR="0051709F" w:rsidRDefault="0051709F" w:rsidP="0051709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44444"/>
        </w:rPr>
      </w:pPr>
      <w:r>
        <w:rPr>
          <w:rFonts w:ascii="Arial" w:hAnsi="Arial" w:cs="Arial"/>
          <w:b/>
          <w:bCs/>
          <w:color w:val="9D0039"/>
          <w:sz w:val="32"/>
          <w:szCs w:val="32"/>
        </w:rPr>
        <w:t>Ведь ничего дороже быть не может</w:t>
      </w:r>
    </w:p>
    <w:p w:rsidR="0051709F" w:rsidRDefault="0051709F" w:rsidP="0051709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44444"/>
        </w:rPr>
      </w:pPr>
      <w:r>
        <w:rPr>
          <w:rFonts w:ascii="Arial" w:hAnsi="Arial" w:cs="Arial"/>
          <w:b/>
          <w:bCs/>
          <w:color w:val="9D0039"/>
          <w:sz w:val="32"/>
          <w:szCs w:val="32"/>
        </w:rPr>
        <w:t>На этой сказочной земле! С ДНЁМ СЕМЬИ!</w:t>
      </w:r>
    </w:p>
    <w:p w:rsidR="006148FD" w:rsidRDefault="006148FD"/>
    <w:sectPr w:rsidR="00614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709F"/>
    <w:rsid w:val="0051709F"/>
    <w:rsid w:val="00614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7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17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70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>SPecialiST RePack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2020-05-20T18:02:00Z</dcterms:created>
  <dcterms:modified xsi:type="dcterms:W3CDTF">2020-05-20T18:02:00Z</dcterms:modified>
</cp:coreProperties>
</file>